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7339" w:rsidR="0061148E" w:rsidRPr="00177744" w:rsidRDefault="00CF7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0443" w:rsidR="0061148E" w:rsidRPr="00177744" w:rsidRDefault="00CF7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42A3C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6975C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9B2AD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4B531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31ED5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51AE8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E8848" w:rsidR="00983D57" w:rsidRPr="00177744" w:rsidRDefault="00CF7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B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4A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AC85B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65375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C05EF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1E8F1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791D5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D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C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5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C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C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2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81739" w:rsidR="00B87ED3" w:rsidRPr="00177744" w:rsidRDefault="00CF7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2847C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8C5C1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A5378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E46F5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9932F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CE624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D5215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1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7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0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4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0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5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2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E8F7A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332F3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26761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C2461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30781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C91D6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81EB0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3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6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C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3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3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E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8E1C7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92690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2DAA6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470C6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568E3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D486B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E4F40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A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9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50363" w:rsidR="00B87ED3" w:rsidRPr="00177744" w:rsidRDefault="00CF7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7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5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F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3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95A78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50F12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87537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5EFA7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02A90" w:rsidR="00B87ED3" w:rsidRPr="00177744" w:rsidRDefault="00CF7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09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CA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0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F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5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7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D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3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5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B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2025-07-17T22:09:00.0000000Z</dcterms:modified>
</coreProperties>
</file>