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221F7" w:rsidR="00C34772" w:rsidRPr="0026421F" w:rsidRDefault="00056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5C7ED" w:rsidR="00C34772" w:rsidRPr="00D339A1" w:rsidRDefault="00056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D02D2" w:rsidR="002A7340" w:rsidRPr="00CD56BA" w:rsidRDefault="0005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EACA7" w:rsidR="002A7340" w:rsidRPr="00CD56BA" w:rsidRDefault="0005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64E0E" w:rsidR="002A7340" w:rsidRPr="00CD56BA" w:rsidRDefault="0005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FD6CD" w:rsidR="002A7340" w:rsidRPr="00CD56BA" w:rsidRDefault="0005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C86AF" w:rsidR="002A7340" w:rsidRPr="00CD56BA" w:rsidRDefault="0005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F92E0" w:rsidR="002A7340" w:rsidRPr="00CD56BA" w:rsidRDefault="0005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36B7C" w:rsidR="002A7340" w:rsidRPr="00CD56BA" w:rsidRDefault="0005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DB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E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A2740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D1288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D1853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67842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E46AE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4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7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0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C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A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0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A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D8284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C067A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BAF72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58CB8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42523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3FE8B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77082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4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1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6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4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E1D89" w:rsidR="001835FB" w:rsidRPr="000307EE" w:rsidRDefault="00056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Asalha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D04FF" w:rsidR="001835FB" w:rsidRPr="000307EE" w:rsidRDefault="00056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Buddhist Lent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3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25C6F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BB3E1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1B46D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CEE6F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EB55C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54106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7D252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0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0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3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3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0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C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C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131BA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95B88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5CC5C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29F8D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D3359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200E6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93987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D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9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D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F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7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9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0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77D24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8397B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1E68A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1FC18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D89EE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E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AC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8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2607B" w:rsidR="001835FB" w:rsidRPr="000307EE" w:rsidRDefault="00056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5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1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1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D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2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3A8" w:rsidRPr="00B537C7" w:rsidRDefault="00056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7E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A8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