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83EBC" w:rsidR="00C34772" w:rsidRPr="0026421F" w:rsidRDefault="00280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A003D" w:rsidR="00C34772" w:rsidRPr="00D339A1" w:rsidRDefault="00280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74A6C" w:rsidR="002A7340" w:rsidRPr="00CD56BA" w:rsidRDefault="0028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BC434" w:rsidR="002A7340" w:rsidRPr="00CD56BA" w:rsidRDefault="0028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E3592" w:rsidR="002A7340" w:rsidRPr="00CD56BA" w:rsidRDefault="0028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9118F" w:rsidR="002A7340" w:rsidRPr="00CD56BA" w:rsidRDefault="0028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689BD" w:rsidR="002A7340" w:rsidRPr="00CD56BA" w:rsidRDefault="0028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D3A59" w:rsidR="002A7340" w:rsidRPr="00CD56BA" w:rsidRDefault="0028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B12CA" w:rsidR="002A7340" w:rsidRPr="00CD56BA" w:rsidRDefault="00280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B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7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DFF47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53BAC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69B05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7F8A0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DA6FB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0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7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7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E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5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9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B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1F266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96794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CF410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59F5C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1B851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8975B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FFDF4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D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7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B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F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8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3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E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0276F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E8110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A6519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0ACD3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6E43A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0EF2C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42237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5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9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5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3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E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4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1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6AF0D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ABD58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7E167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7FCDB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5C514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D55A2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EC15D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6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E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E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C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6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B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C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99D97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2C3F5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417FA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1411A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AC7E0" w:rsidR="009A6C64" w:rsidRPr="00730585" w:rsidRDefault="00280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0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B6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F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4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8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B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2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0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F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129" w:rsidRPr="00B537C7" w:rsidRDefault="00280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02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12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