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41629" w:rsidR="00C34772" w:rsidRPr="0026421F" w:rsidRDefault="00A61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16D18" w:rsidR="00C34772" w:rsidRPr="00D339A1" w:rsidRDefault="00A61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06909" w:rsidR="002A7340" w:rsidRPr="00CD56BA" w:rsidRDefault="00A61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A6AF7" w:rsidR="002A7340" w:rsidRPr="00CD56BA" w:rsidRDefault="00A61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D5CF8" w:rsidR="002A7340" w:rsidRPr="00CD56BA" w:rsidRDefault="00A61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C89BB" w:rsidR="002A7340" w:rsidRPr="00CD56BA" w:rsidRDefault="00A61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3A5B7" w:rsidR="002A7340" w:rsidRPr="00CD56BA" w:rsidRDefault="00A61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6E1E6" w:rsidR="002A7340" w:rsidRPr="00CD56BA" w:rsidRDefault="00A61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768F3" w:rsidR="002A7340" w:rsidRPr="00CD56BA" w:rsidRDefault="00A61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2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A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D3B8D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07031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9E55A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AF4E8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CA964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A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8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2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C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0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2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B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DD14D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4F0F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2FA4A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2D6A9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7E47C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F2A9F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9971F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3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5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8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2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5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2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7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A90F2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1FAF0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2A24A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789B0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5584C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8D510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32761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7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4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8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9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9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2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A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64F8D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3774A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63888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BD2C3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D6AAE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60904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BA356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6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4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3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1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2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4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5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85433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A842F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F450C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2BE23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3C366" w:rsidR="009A6C64" w:rsidRPr="00730585" w:rsidRDefault="00A6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55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C5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3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D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8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4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B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0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6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2A7" w:rsidRPr="00B537C7" w:rsidRDefault="00A61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96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2A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