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49A36" w:rsidR="00C34772" w:rsidRPr="0026421F" w:rsidRDefault="007D7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D31BC" w:rsidR="00C34772" w:rsidRPr="00D339A1" w:rsidRDefault="007D7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64451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B5F01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9FDC4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6BFF7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C554D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F6693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94215" w:rsidR="002A7340" w:rsidRPr="00CD56BA" w:rsidRDefault="007D7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C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D50B9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825F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49F5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0DC80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388D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A7086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E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0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6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8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B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013CA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21D15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4284B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AD033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E6DE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883ED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0FB6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4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2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A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2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C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9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B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74F34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6C391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4A5BA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3745F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610B8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E1E42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00FF4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6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9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6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4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B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0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D1099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AAB6B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54766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160C5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FC2DC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3DA6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1540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2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F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1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A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1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20D59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D14C7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64D73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95344" w:rsidR="009A6C64" w:rsidRPr="00730585" w:rsidRDefault="007D7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C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2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C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6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2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6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C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7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0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4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37D" w:rsidRPr="00B537C7" w:rsidRDefault="007D7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E3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3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