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E04E" w:rsidR="0061148E" w:rsidRPr="00C61931" w:rsidRDefault="003C6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92E3" w:rsidR="0061148E" w:rsidRPr="00C61931" w:rsidRDefault="003C6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46241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B1AD9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45091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051C8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97752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07784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C6DC3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C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B5958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2B188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3DD47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522A1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8A3CF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E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3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FD848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6D15B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B60B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FBEE6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2FB59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AD9C9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B44F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D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99A9B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9A33B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BFBAE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5721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58784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B9D24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A5BCC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C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8D1A5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B4DA9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FC51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2D23B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0D9EC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E2FCB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C335E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F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F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E79D" w:rsidR="00B87ED3" w:rsidRPr="00944D28" w:rsidRDefault="003C6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FB16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65B48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CDFF8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9652E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16F27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F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3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53"/>
    <w:rsid w:val="003C65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2025-07-18T12:20:00.0000000Z</dcterms:modified>
</coreProperties>
</file>