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2066" w:rsidR="0061148E" w:rsidRPr="000C582F" w:rsidRDefault="00C02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921A" w:rsidR="0061148E" w:rsidRPr="000C582F" w:rsidRDefault="00C02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56512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AB38E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24DF7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76422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031BF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23507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97FAD" w:rsidR="00B87ED3" w:rsidRPr="000C582F" w:rsidRDefault="00C02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7B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8E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4F037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C4533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112D0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54E4B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4DE23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2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5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5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B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82EF" w:rsidR="00B87ED3" w:rsidRPr="000C582F" w:rsidRDefault="00C024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AB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ACD2E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F2695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AECA0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B0DEA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9A3C0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A5DE7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2814C" w:rsidR="00B87ED3" w:rsidRPr="000C582F" w:rsidRDefault="00C02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1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80E3D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8C221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E9060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8CB12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8AA5B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52F63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ACB29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5D2AE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3580E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E9365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CE8BE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B5F35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EE4F4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4C5BC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DD83" w:rsidR="00B87ED3" w:rsidRPr="000C582F" w:rsidRDefault="00C02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48E4" w:rsidR="00B87ED3" w:rsidRPr="000C582F" w:rsidRDefault="00C02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1EB65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4DB19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DA499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C9CA0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3F817" w:rsidR="00B87ED3" w:rsidRPr="000C582F" w:rsidRDefault="00C02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0E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5B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72C3" w:rsidR="00B87ED3" w:rsidRPr="000C582F" w:rsidRDefault="00C02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437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