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C3FD" w:rsidR="0061148E" w:rsidRPr="00944D28" w:rsidRDefault="007A4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41D5" w:rsidR="0061148E" w:rsidRPr="004A7085" w:rsidRDefault="007A4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0A453" w:rsidR="00A67F55" w:rsidRPr="00944D28" w:rsidRDefault="007A4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6172D" w:rsidR="00A67F55" w:rsidRPr="00944D28" w:rsidRDefault="007A4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2DC38" w:rsidR="00A67F55" w:rsidRPr="00944D28" w:rsidRDefault="007A4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29F27" w:rsidR="00A67F55" w:rsidRPr="00944D28" w:rsidRDefault="007A4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EC18A" w:rsidR="00A67F55" w:rsidRPr="00944D28" w:rsidRDefault="007A4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21EEC" w:rsidR="00A67F55" w:rsidRPr="00944D28" w:rsidRDefault="007A4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BCB00" w:rsidR="00A67F55" w:rsidRPr="00944D28" w:rsidRDefault="007A4F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B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EE5F1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803B4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3A4C9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AE75F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526F6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5A18D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655B7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ADA52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4FC8D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5FFB7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1E79F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E276C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A5883" w:rsidR="00B87ED3" w:rsidRPr="00944D28" w:rsidRDefault="007A4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6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F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56F8A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C6FE3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2CEA8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A6913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5F012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8920F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9D72D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4A7F2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339DE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D4F33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5257B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B8F16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C6222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B7086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B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69D7B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10FD7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99181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7887C" w:rsidR="00B87ED3" w:rsidRPr="00944D28" w:rsidRDefault="007A4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2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97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4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3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7A4F8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