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4F3FD" w:rsidR="00FD3806" w:rsidRPr="00A72646" w:rsidRDefault="00935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19574" w:rsidR="00FD3806" w:rsidRPr="002A5E6C" w:rsidRDefault="00935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67BA2" w:rsidR="00B87ED3" w:rsidRPr="00AF0D95" w:rsidRDefault="0093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95F76" w:rsidR="00B87ED3" w:rsidRPr="00AF0D95" w:rsidRDefault="0093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3741A" w:rsidR="00B87ED3" w:rsidRPr="00AF0D95" w:rsidRDefault="0093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A7A8B" w:rsidR="00B87ED3" w:rsidRPr="00AF0D95" w:rsidRDefault="0093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0F416" w:rsidR="00B87ED3" w:rsidRPr="00AF0D95" w:rsidRDefault="0093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6EC69" w:rsidR="00B87ED3" w:rsidRPr="00AF0D95" w:rsidRDefault="0093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702B" w:rsidR="00B87ED3" w:rsidRPr="00AF0D95" w:rsidRDefault="0093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13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00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17A6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998B2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004C7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F9AA3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C6717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1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C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0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A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1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5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D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F9B4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99C9C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6B9A0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C4920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8EC9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99CB4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96041" w:rsidR="00B87ED3" w:rsidRPr="00AF0D95" w:rsidRDefault="0093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6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42E58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C5C45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4845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42439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72FA9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B5FAC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0213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A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6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2512A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42BFC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488F3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222B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0F9AD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B27F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A6B51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A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D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036ED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B3F4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CA89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8ADD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F96E" w:rsidR="00B87ED3" w:rsidRPr="00AF0D95" w:rsidRDefault="0093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6F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40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9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960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35C1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