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C9D17" w:rsidR="00FD3806" w:rsidRPr="00A72646" w:rsidRDefault="00D90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78919" w:rsidR="00FD3806" w:rsidRPr="002A5E6C" w:rsidRDefault="00D90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F1BA4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7C04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0008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C3E0F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0ADA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556FA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8528" w:rsidR="00B87ED3" w:rsidRPr="00AF0D95" w:rsidRDefault="00D90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3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D8684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38A18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5363D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B64A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6725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D8D82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3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5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8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1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B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7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F0F0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ABE5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9C3C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46547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671D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2F781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0D7C" w:rsidR="00B87ED3" w:rsidRPr="00AF0D95" w:rsidRDefault="00D90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F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8EF84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E8DD5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CE5B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20B5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3CC4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FEAF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D800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4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AD8DC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34E1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83760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AC89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C596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4530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3040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D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7502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D00D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C79B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62F09" w:rsidR="00B87ED3" w:rsidRPr="00AF0D95" w:rsidRDefault="00D90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3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6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9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7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4B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AF9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