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3732E7" w:rsidR="00AA29B6" w:rsidRPr="00EA69E9" w:rsidRDefault="00EF35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30CE5" w:rsidR="00AA29B6" w:rsidRPr="00AA29B6" w:rsidRDefault="00EF35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EE3F0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5E659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EE3C2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E251D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65F22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B7FF0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0CBE6" w:rsidR="00B87ED3" w:rsidRPr="00FC7F6A" w:rsidRDefault="00E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2B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0A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BE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2F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0E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FB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A473E" w:rsidR="00B87ED3" w:rsidRPr="00D44524" w:rsidRDefault="00EF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5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65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00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13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F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E1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BE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B5A62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F968F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A9175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1601E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F2104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59A27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1FFA2" w:rsidR="000B5588" w:rsidRPr="00D44524" w:rsidRDefault="00E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7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FC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B0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15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5B178" w:rsidR="00846B8B" w:rsidRPr="00EA69E9" w:rsidRDefault="00EF35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7A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8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62CA2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A5BC4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D075D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7804D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368F8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F884E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066E2" w:rsidR="00846B8B" w:rsidRPr="00D44524" w:rsidRDefault="00E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B0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F5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04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1F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EE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D1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79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A61F1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F1BBC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B78F0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21849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4D7AF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6E1EF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546BA" w:rsidR="007A5870" w:rsidRPr="00D44524" w:rsidRDefault="00E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C5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7B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B6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A9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32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69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71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11857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E205D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F7FAD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9A801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9DC01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AB3A8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17CAF" w:rsidR="0021795A" w:rsidRPr="00D44524" w:rsidRDefault="00E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F6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C4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1B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EF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9E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B1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91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B567A5" w:rsidR="00DF25F7" w:rsidRPr="00D44524" w:rsidRDefault="00EF35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D66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FDE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435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06C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648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80C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5617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F7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EF6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2D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2A7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F3D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5D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43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