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2C436" w:rsidR="00563B6E" w:rsidRPr="00B24A33" w:rsidRDefault="00CF3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CFBC6" w:rsidR="00563B6E" w:rsidRPr="00B24A33" w:rsidRDefault="00CF3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DEA37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0EDF6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C34EC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B63AD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74471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5BCCF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D9C39" w:rsidR="00C11CD7" w:rsidRPr="00B24A33" w:rsidRDefault="00CF3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4BB2E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66D7D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6B400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6BC33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85A46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B5A0B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307D9" w:rsidR="002113B7" w:rsidRPr="00B24A33" w:rsidRDefault="00CF3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7495D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31F35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41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EA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BF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A2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0E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F77A2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9A462B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CCDB8F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ED6634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FE2B30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1BE1B3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B0C75" w:rsidR="002113B7" w:rsidRPr="00B24A33" w:rsidRDefault="00CF3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D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2C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FB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6D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B9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E4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9D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2065D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78AE62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4D84ED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1E1DEA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FC4428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D0720A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4A0B4" w:rsidR="002113B7" w:rsidRPr="00B24A33" w:rsidRDefault="00CF3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B0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6C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1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E5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F9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3A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5F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551B2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AFD3A2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03AFC6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4414A8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E0D875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08C467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37CE5" w:rsidR="006E49F3" w:rsidRPr="00B24A33" w:rsidRDefault="00CF3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C1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1F3C8" w:rsidR="006E49F3" w:rsidRPr="00B24A33" w:rsidRDefault="00CF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447B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9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CA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35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B4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DC735" w:rsidR="006E49F3" w:rsidRPr="00B24A33" w:rsidRDefault="00CF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F249E8" w:rsidR="006E49F3" w:rsidRPr="00B24A33" w:rsidRDefault="00CF3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44D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21D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D6D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0F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1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01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A3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E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2D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DC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BD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F6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3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DD2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