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92EE10" w:rsidR="00032AE3" w:rsidRPr="00DC3A9E" w:rsidRDefault="00092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A41C0" w:rsidR="00032AE3" w:rsidRPr="00DC3A9E" w:rsidRDefault="00092B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4C2B9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AFF0D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68C70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54D3A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82B2D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BAC26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D475A" w:rsidR="00C11CD7" w:rsidRPr="00DC3A9E" w:rsidRDefault="00092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93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B6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9B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5F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10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F0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8002C" w:rsidR="00960A52" w:rsidRPr="00DC3A9E" w:rsidRDefault="00092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F10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EE6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FB4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1C4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14F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0E0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FB3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17AFD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291B24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117977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0AD885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6C02A0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8A22A8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F3947" w:rsidR="002773D1" w:rsidRPr="00DC3A9E" w:rsidRDefault="00092B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F83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02F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6DB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215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393D43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D603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04F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FA26A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D514AE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E4360F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4E1B61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603E7C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31589A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6900B" w:rsidR="00BA6252" w:rsidRPr="00DC3A9E" w:rsidRDefault="00092B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A6B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871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FAD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7D3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A0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20B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60C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1D4DB7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F7CC3F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2A9055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B0857E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DF92C8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D36214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63DD1A" w:rsidR="00207535" w:rsidRPr="00DC3A9E" w:rsidRDefault="00092B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B6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634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FF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FDE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EF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664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260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D0B9E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A4A7D2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5A8846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21AD65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8D3D06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795DDE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790F8" w:rsidR="00943D08" w:rsidRPr="00DC3A9E" w:rsidRDefault="00092B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C36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C6E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2AB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E6DA1" w:rsidR="00943D08" w:rsidRPr="00DC3A9E" w:rsidRDefault="00092B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</w:tcPr>
          <w:p w14:paraId="27DAB874" w14:textId="6B6AF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12F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915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266EA4" w:rsidR="00943D08" w:rsidRPr="00DC3A9E" w:rsidRDefault="00092B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E9D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ACB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6F3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E3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D0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148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6F6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B75E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99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79BF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01D5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B0C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3CD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2B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2BA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F09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2024-06-11T22:29:00.0000000Z</dcterms:modified>
</coreProperties>
</file>