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96A40" w:rsidR="0061148E" w:rsidRPr="0035681E" w:rsidRDefault="00EC4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961C" w:rsidR="0061148E" w:rsidRPr="0035681E" w:rsidRDefault="00EC4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45407" w:rsidR="00CD0676" w:rsidRPr="00944D28" w:rsidRDefault="00E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2A2C5" w:rsidR="00CD0676" w:rsidRPr="00944D28" w:rsidRDefault="00E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C0C1B" w:rsidR="00CD0676" w:rsidRPr="00944D28" w:rsidRDefault="00E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CEA72" w:rsidR="00CD0676" w:rsidRPr="00944D28" w:rsidRDefault="00E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62AF0" w:rsidR="00CD0676" w:rsidRPr="00944D28" w:rsidRDefault="00E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2C98F" w:rsidR="00CD0676" w:rsidRPr="00944D28" w:rsidRDefault="00E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6421D" w:rsidR="00CD0676" w:rsidRPr="00944D28" w:rsidRDefault="00E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6A0C2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416FA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85AC2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9EDAB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C2C54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A59E9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0F296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E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D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8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0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4E656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1A312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DA870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304C4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1AFE0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B9BD0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A3D81" w:rsidR="00B87ED3" w:rsidRPr="00944D28" w:rsidRDefault="00E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9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3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A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CBD46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34FF5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23809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54EF3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0709A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76993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EDEC6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C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2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C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A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5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1789A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AA908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E4663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7F24F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E6B9E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DFEAD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B049E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3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3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A3CDC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A79B3" w:rsidR="00B87ED3" w:rsidRPr="00944D28" w:rsidRDefault="00E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4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9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7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95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4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D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B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7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292"/>
    <w:rsid w:val="00ED0B72"/>
    <w:rsid w:val="00F31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2024-06-09T13:11:00.0000000Z</dcterms:modified>
</coreProperties>
</file>