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564E4" w:rsidR="0061148E" w:rsidRPr="009231D2" w:rsidRDefault="000F6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788C" w:rsidR="0061148E" w:rsidRPr="009231D2" w:rsidRDefault="000F6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ED7A1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EE91D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9FF887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93492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B1DF8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C54FF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630FE" w:rsidR="00B87ED3" w:rsidRPr="00944D28" w:rsidRDefault="000F6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4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8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6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7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5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B2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742BF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E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D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0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33D9" w:rsidR="00B87ED3" w:rsidRPr="00944D28" w:rsidRDefault="000F6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B478D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BBA4D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49E7E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B6C0A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BDDE0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9992B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3EEF2" w:rsidR="00B87ED3" w:rsidRPr="00944D28" w:rsidRDefault="000F6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1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C060" w:rsidR="00B87ED3" w:rsidRPr="00944D28" w:rsidRDefault="000F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08181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97277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1EA0C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F8B03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7C73A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E78959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3EC36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0C64" w:rsidR="00B87ED3" w:rsidRPr="00944D28" w:rsidRDefault="000F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9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789BE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BA45C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5DA16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13AE1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1DEC9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74B026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BD41F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4343E" w:rsidR="00B87ED3" w:rsidRPr="00944D28" w:rsidRDefault="000F6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35390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C20DC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5453B8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ACDDE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6B1B3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3BBC7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5795D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7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D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C63B81" w:rsidR="00B87ED3" w:rsidRPr="00944D28" w:rsidRDefault="000F6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53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F7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C2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30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76A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63B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1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233"/>
    <w:rsid w:val="001A67C7"/>
    <w:rsid w:val="001D5720"/>
    <w:rsid w:val="00201ED8"/>
    <w:rsid w:val="002B12EF"/>
    <w:rsid w:val="003441B6"/>
    <w:rsid w:val="003E4D9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2024-06-10T14:50:00.0000000Z</dcterms:modified>
</coreProperties>
</file>