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87102" w:rsidR="0061148E" w:rsidRPr="00177744" w:rsidRDefault="00B315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AA18" w:rsidR="0061148E" w:rsidRPr="00177744" w:rsidRDefault="00B315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DF779" w:rsidR="00983D57" w:rsidRPr="00177744" w:rsidRDefault="00B3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39350" w:rsidR="00983D57" w:rsidRPr="00177744" w:rsidRDefault="00B3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20FCB" w:rsidR="00983D57" w:rsidRPr="00177744" w:rsidRDefault="00B3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836F9" w:rsidR="00983D57" w:rsidRPr="00177744" w:rsidRDefault="00B3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AF755" w:rsidR="00983D57" w:rsidRPr="00177744" w:rsidRDefault="00B3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2EA76" w:rsidR="00983D57" w:rsidRPr="00177744" w:rsidRDefault="00B3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0316F" w:rsidR="00983D57" w:rsidRPr="00177744" w:rsidRDefault="00B31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7A846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02ACF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A89F5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06228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030DA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CC6D7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90419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F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7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B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2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E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0945F" w:rsidR="00B87ED3" w:rsidRPr="00177744" w:rsidRDefault="00B315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F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0D220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4A2F5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04C9C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0A87A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B2D93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27450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E8499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9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C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7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C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0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5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1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2E653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EC09D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BDC41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B3F79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48CA5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15D59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A67D6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A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0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D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E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9259A" w:rsidR="00B87ED3" w:rsidRPr="00177744" w:rsidRDefault="00B315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6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4215B" w:rsidR="00B87ED3" w:rsidRPr="00177744" w:rsidRDefault="00B315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Amazonian Chaqueño New Year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8F3D0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44236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4DB02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F9AA2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D5315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D55A3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3EF8B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E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D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2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C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9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B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9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5D2C8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44B80" w:rsidR="00B87ED3" w:rsidRPr="00177744" w:rsidRDefault="00B31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7C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7D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9F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FC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E72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4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1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F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D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A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5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9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C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58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2024-06-09T19:43:00.0000000Z</dcterms:modified>
</coreProperties>
</file>