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8ABB508" w:rsidR="006F0E30" w:rsidRPr="002F1B6A" w:rsidRDefault="00941B8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3D1464E" w:rsidR="00F15CDC" w:rsidRPr="002F1B6A" w:rsidRDefault="00941B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67F6E15" w:rsidR="00F15CDC" w:rsidRPr="002F1B6A" w:rsidRDefault="00941B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F48570F" w:rsidR="00F15CDC" w:rsidRPr="002F1B6A" w:rsidRDefault="00941B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0007928" w:rsidR="00F15CDC" w:rsidRPr="002F1B6A" w:rsidRDefault="00941B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CFF8F77" w:rsidR="00F15CDC" w:rsidRPr="002F1B6A" w:rsidRDefault="00941B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EE0697B" w:rsidR="00F15CDC" w:rsidRPr="002F1B6A" w:rsidRDefault="00941B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A111FF1" w:rsidR="00F15CDC" w:rsidRPr="002F1B6A" w:rsidRDefault="00941B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D3A1C1F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2CE736A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10F2E4F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04BD1C0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6DA865E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B8F982A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D6B46AB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955A2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52E4A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E7043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7BA89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861AB4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ECD6D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782E14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8EC7AC1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78C1912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F999BE4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129D0F3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80FE99A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16AD5CD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032C9B3" w:rsidR="00B87ED3" w:rsidRPr="002F1B6A" w:rsidRDefault="00941B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32E11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4AAC1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2FE4B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C41A0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58189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A98B7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77086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C5B2E88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DC0EA57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40B8F60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9E7EB6D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C678632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9118418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B8DC231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114C5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CEAF3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A881B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13F6C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A9418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00542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85FD3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E03CDB0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AFBBEDE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156B2B9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5304BC0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2A1FF9F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AF46AAE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472A87F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2F6AC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6D621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61321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8D6E1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BD855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DAD7B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DB6D1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037BE23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A062D3B" w:rsidR="00B87ED3" w:rsidRPr="002F1B6A" w:rsidRDefault="00941B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C00493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91F3B7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F49A4E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644823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442225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5860A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A020E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20587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E39ED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74752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D4391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82B42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1B86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