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4359" w:rsidR="0061148E" w:rsidRPr="00C834E2" w:rsidRDefault="00836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9344" w:rsidR="0061148E" w:rsidRPr="00C834E2" w:rsidRDefault="00836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123D9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3F9D2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06294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CA806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14AF8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4ABF5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42694" w:rsidR="00B87ED3" w:rsidRPr="00944D28" w:rsidRDefault="0083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EC39B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A6AA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73CA4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08C07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36A51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C73E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F9379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E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6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C0D8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D5D8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598F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E569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D0B61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67EBE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6B20" w:rsidR="00B87ED3" w:rsidRPr="00944D28" w:rsidRDefault="0083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302ED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FB7B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7458F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7012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ECA2B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A1D60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2CE79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B7C0" w:rsidR="00B87ED3" w:rsidRPr="00944D28" w:rsidRDefault="0083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0C67E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083EC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EC308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F108A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36DBD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D8AB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D938B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5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0EEC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8D1F" w:rsidR="00B87ED3" w:rsidRPr="00944D28" w:rsidRDefault="0083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7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54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7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C8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