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FD23F" w:rsidR="0061148E" w:rsidRPr="00C834E2" w:rsidRDefault="00933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A032" w:rsidR="0061148E" w:rsidRPr="00C834E2" w:rsidRDefault="00933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6DBF7" w:rsidR="00B87ED3" w:rsidRPr="00944D28" w:rsidRDefault="0093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84505" w:rsidR="00B87ED3" w:rsidRPr="00944D28" w:rsidRDefault="0093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02204" w:rsidR="00B87ED3" w:rsidRPr="00944D28" w:rsidRDefault="0093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D9A7B" w:rsidR="00B87ED3" w:rsidRPr="00944D28" w:rsidRDefault="0093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F56C9" w:rsidR="00B87ED3" w:rsidRPr="00944D28" w:rsidRDefault="0093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7E704" w:rsidR="00B87ED3" w:rsidRPr="00944D28" w:rsidRDefault="0093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30CC7" w:rsidR="00B87ED3" w:rsidRPr="00944D28" w:rsidRDefault="0093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81BE1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878DB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6FDDF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8D027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FBC39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79AA4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2C516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2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1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6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6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956" w14:textId="77777777" w:rsidR="009338B0" w:rsidRDefault="00933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5ED7BD1" w14:textId="1497BD08" w:rsidR="00B87ED3" w:rsidRPr="00944D28" w:rsidRDefault="00933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FB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76DBD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FEF57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4E745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B1D70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024DC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6C4D7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96B35" w:rsidR="00B87ED3" w:rsidRPr="00944D28" w:rsidRDefault="0093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14BC" w:rsidR="00B87ED3" w:rsidRPr="00944D28" w:rsidRDefault="00933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D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9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1BF18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352FA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65C72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DD640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34B83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01B28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D6403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C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3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5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1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4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E1585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5870E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38091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33ACB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35200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98A51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0D1F9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B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8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D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50FDE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40A28" w:rsidR="00B87ED3" w:rsidRPr="00944D28" w:rsidRDefault="0093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98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3E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AC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9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E3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E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6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B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7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4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233"/>
    <w:rsid w:val="006B5100"/>
    <w:rsid w:val="006F12A6"/>
    <w:rsid w:val="007D7BE0"/>
    <w:rsid w:val="00810317"/>
    <w:rsid w:val="008348EC"/>
    <w:rsid w:val="0088636F"/>
    <w:rsid w:val="008B28B7"/>
    <w:rsid w:val="008C2A62"/>
    <w:rsid w:val="009338B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2025-07-18T22:13:00.0000000Z</dcterms:modified>
</coreProperties>
</file>