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5C0F" w:rsidR="0061148E" w:rsidRPr="00C834E2" w:rsidRDefault="00021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8A9A" w:rsidR="0061148E" w:rsidRPr="00C834E2" w:rsidRDefault="00021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23664" w:rsidR="00B87ED3" w:rsidRPr="00944D28" w:rsidRDefault="000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DA8C6" w:rsidR="00B87ED3" w:rsidRPr="00944D28" w:rsidRDefault="000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12478" w:rsidR="00B87ED3" w:rsidRPr="00944D28" w:rsidRDefault="000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16AE7" w:rsidR="00B87ED3" w:rsidRPr="00944D28" w:rsidRDefault="000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BA8DF" w:rsidR="00B87ED3" w:rsidRPr="00944D28" w:rsidRDefault="000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0F171" w:rsidR="00B87ED3" w:rsidRPr="00944D28" w:rsidRDefault="000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58556" w:rsidR="00B87ED3" w:rsidRPr="00944D28" w:rsidRDefault="000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D69E7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3AF15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51397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5DF21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78094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474E4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98CA8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4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D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C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4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F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05AA9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DBB00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907CC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F3F28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508E7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AF632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A139B" w:rsidR="00B87ED3" w:rsidRPr="00944D28" w:rsidRDefault="000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3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F79A5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BA7D9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F818D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1F9B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2972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7BCAF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E45EC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A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2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1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AD1BA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8518A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0882D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D40C9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7C7F3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98329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FFE65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E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F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9B537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4C00A" w:rsidR="00B87ED3" w:rsidRPr="00944D28" w:rsidRDefault="000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D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A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2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7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E1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C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5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B5"/>
    <w:rsid w:val="00081285"/>
    <w:rsid w:val="00131B3D"/>
    <w:rsid w:val="001613EC"/>
    <w:rsid w:val="001D18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2025-07-17T11:09:00.0000000Z</dcterms:modified>
</coreProperties>
</file>