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2076F" w:rsidR="0061148E" w:rsidRPr="00C834E2" w:rsidRDefault="00B22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D9E7" w:rsidR="0061148E" w:rsidRPr="00C834E2" w:rsidRDefault="00B22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49AAF" w:rsidR="00B87ED3" w:rsidRPr="00944D28" w:rsidRDefault="00B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6FA85" w:rsidR="00B87ED3" w:rsidRPr="00944D28" w:rsidRDefault="00B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9ADB8" w:rsidR="00B87ED3" w:rsidRPr="00944D28" w:rsidRDefault="00B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3B48E" w:rsidR="00B87ED3" w:rsidRPr="00944D28" w:rsidRDefault="00B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369FA" w:rsidR="00B87ED3" w:rsidRPr="00944D28" w:rsidRDefault="00B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A437F" w:rsidR="00B87ED3" w:rsidRPr="00944D28" w:rsidRDefault="00B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BF96" w:rsidR="00B87ED3" w:rsidRPr="00944D28" w:rsidRDefault="00B2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1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2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1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3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7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5F71A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7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FE990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5254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75C6B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A64A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37C01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0F18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58E7" w:rsidR="00B87ED3" w:rsidRPr="00944D28" w:rsidRDefault="00B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B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6C8C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A316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5798E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6459E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68DB8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22FF1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BCAF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D84A3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C3561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D517C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3A05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00357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49500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37AC0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CB6C" w:rsidR="00B87ED3" w:rsidRPr="00944D28" w:rsidRDefault="00B22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A3EC1" w:rsidR="00B87ED3" w:rsidRPr="00944D28" w:rsidRDefault="00B22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6CCC5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54F19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B473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E4625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1327B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09B43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0816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43B8A" w:rsidR="00B87ED3" w:rsidRPr="00944D28" w:rsidRDefault="00B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3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E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9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A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4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D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C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1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A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BC2"/>
    <w:rsid w:val="00944D28"/>
    <w:rsid w:val="00AB2AC7"/>
    <w:rsid w:val="00B22DA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2024-06-11T23:10:00.0000000Z</dcterms:modified>
</coreProperties>
</file>