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8BCD4" w:rsidR="00C34772" w:rsidRPr="0026421F" w:rsidRDefault="009D2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5A0B3" w:rsidR="00C34772" w:rsidRPr="00D339A1" w:rsidRDefault="009D2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7E3A2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FC523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EFFC2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E56DC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550E9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2E3FE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78CA3" w:rsidR="002A7340" w:rsidRPr="00CD56BA" w:rsidRDefault="009D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0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6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5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8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8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B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D5618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4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9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A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F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B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C5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CC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16A2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4A6C3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02223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38087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703D0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FFE65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E24E3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2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E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A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6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A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9D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2CD3C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BE7F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013B5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3FF02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25142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19BB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D6602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8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9C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1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A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4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E1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F2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02596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3D5F4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AA40D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397DC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9A856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58A61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DAA52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E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3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4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5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B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A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B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65D1B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4DE24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76A0B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E70A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53F9E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12064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F61B4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E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B0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24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65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5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3E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39B85" w:rsidR="009A6C64" w:rsidRPr="00730585" w:rsidRDefault="009D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7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B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C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3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2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5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E20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B29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5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DE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D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A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52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666" w:rsidRPr="00B537C7" w:rsidRDefault="009D2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5A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666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