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0729" w:rsidR="0061148E" w:rsidRPr="00C61931" w:rsidRDefault="001B1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ABD8" w:rsidR="0061148E" w:rsidRPr="00C61931" w:rsidRDefault="001B1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8074F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1C34C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91757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18E4E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51429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31A2B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5F5B2" w:rsidR="00B87ED3" w:rsidRPr="00944D28" w:rsidRDefault="001B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720A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61AC9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9BBA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DD1C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0216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B8C5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8550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C643" w:rsidR="00B87ED3" w:rsidRPr="00944D28" w:rsidRDefault="001B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9543" w:rsidR="00B87ED3" w:rsidRPr="00944D28" w:rsidRDefault="001B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3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98128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A9B07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65EE5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BA5A8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C37ED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0F54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8FE6" w:rsidR="00B87ED3" w:rsidRPr="00944D28" w:rsidRDefault="001B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03418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2AFDF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A77A3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253A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7199F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51E3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3070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B962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DD706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F88E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F308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0F4DC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4CF49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C584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A975" w:rsidR="00B87ED3" w:rsidRPr="00944D28" w:rsidRDefault="001B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DE37" w:rsidR="00B87ED3" w:rsidRPr="00944D28" w:rsidRDefault="001B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374F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62EC" w:rsidR="00B87ED3" w:rsidRPr="00944D28" w:rsidRDefault="001B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E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A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B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6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