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E04D" w:rsidR="0061148E" w:rsidRPr="000C582F" w:rsidRDefault="00A566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4D734" w:rsidR="0061148E" w:rsidRPr="000C582F" w:rsidRDefault="00A566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A91DA" w:rsidR="00B87ED3" w:rsidRPr="000C582F" w:rsidRDefault="00A56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FD03C" w:rsidR="00B87ED3" w:rsidRPr="000C582F" w:rsidRDefault="00A56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C22FE" w:rsidR="00B87ED3" w:rsidRPr="000C582F" w:rsidRDefault="00A56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29DF3" w:rsidR="00B87ED3" w:rsidRPr="000C582F" w:rsidRDefault="00A56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7EF94" w:rsidR="00B87ED3" w:rsidRPr="000C582F" w:rsidRDefault="00A56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ED219" w:rsidR="00B87ED3" w:rsidRPr="000C582F" w:rsidRDefault="00A56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F56E9" w:rsidR="00B87ED3" w:rsidRPr="000C582F" w:rsidRDefault="00A56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0B91C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EF7EF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96FB3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C537F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02EAD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31F96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D00FC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4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A7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F0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0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B7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B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7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92D67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381B3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CBAF1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7D5A8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183CE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E5CE0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A75DE" w:rsidR="00B87ED3" w:rsidRPr="000C582F" w:rsidRDefault="00A56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F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6482E" w:rsidR="00B87ED3" w:rsidRPr="000C582F" w:rsidRDefault="00A56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C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65D1B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FEF83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F3DFA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94321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2FD48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31A4F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17F56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E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9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1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5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4BBF4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BDC4C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B5FC5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3D4F3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3F54E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11D8C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B06E8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E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D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78F21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DBEF6" w:rsidR="00B87ED3" w:rsidRPr="000C582F" w:rsidRDefault="00A56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ED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79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CA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42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08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A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1A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2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9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67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1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