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2238" w:rsidR="0061148E" w:rsidRPr="00812946" w:rsidRDefault="00E62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7684" w:rsidR="0061148E" w:rsidRPr="00812946" w:rsidRDefault="00E62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BFF06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4A596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8413B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CEB9F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82AE9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45060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54500" w:rsidR="00673BC7" w:rsidRPr="00812946" w:rsidRDefault="00E62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65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64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D8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17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BC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EC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E30FF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D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1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8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8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E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3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8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7B0AF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3921F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680B0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5896E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E813F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87511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13B9A" w:rsidR="00B87ED3" w:rsidRPr="00812946" w:rsidRDefault="00E6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C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F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FB45" w:rsidR="00B87ED3" w:rsidRPr="00812946" w:rsidRDefault="00E62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685C1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8A994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FC40E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36D63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114D3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C7F9D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6C049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F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3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C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4B95C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2CAAE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4C50D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5FBCC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E1CD7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68082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677E9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EDBF" w:rsidR="00B87ED3" w:rsidRPr="00812946" w:rsidRDefault="00E62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0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E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AD688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B7FE0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97F97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C133F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B7EE8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7682A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7A138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A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0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E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B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153452" w:rsidR="00B87ED3" w:rsidRPr="00812946" w:rsidRDefault="00E6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27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6F2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C4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B47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5A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BDD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5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8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1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8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D6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93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93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7A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2F3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2024-06-11T19:41:00.0000000Z</dcterms:modified>
</coreProperties>
</file>