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0C35B" w:rsidR="0061148E" w:rsidRPr="00944D28" w:rsidRDefault="00814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27E31" w:rsidR="0061148E" w:rsidRPr="004A7085" w:rsidRDefault="00814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1099C8" w:rsidR="00AC6230" w:rsidRPr="00944D28" w:rsidRDefault="0081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B7475" w:rsidR="00AC6230" w:rsidRPr="00944D28" w:rsidRDefault="0081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0706B" w:rsidR="00AC6230" w:rsidRPr="00944D28" w:rsidRDefault="0081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DBA19" w:rsidR="00AC6230" w:rsidRPr="00944D28" w:rsidRDefault="0081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E631C" w:rsidR="00AC6230" w:rsidRPr="00944D28" w:rsidRDefault="0081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33B6FA" w:rsidR="00AC6230" w:rsidRPr="00944D28" w:rsidRDefault="0081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93A29" w:rsidR="00AC6230" w:rsidRPr="00944D28" w:rsidRDefault="00814C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FF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AD3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6DF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8E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2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95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6A097B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F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E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F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4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5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7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A7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C4436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A3167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E98B3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55D1A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68DD9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1E714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0C0CB" w:rsidR="00B87ED3" w:rsidRPr="00944D28" w:rsidRDefault="00814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1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C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A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30770" w:rsidR="00B87ED3" w:rsidRPr="00944D28" w:rsidRDefault="0081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62999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D867CB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E6065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5F558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AF1FE0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A5D58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73CD6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83128" w:rsidR="00B87ED3" w:rsidRPr="00944D28" w:rsidRDefault="00814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2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6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B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71705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C74E1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F41E5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315D0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781262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4C7312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81313C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F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8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6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7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A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483C0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AFCAD6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70CC0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B6EA2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0827E5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6553D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D75BC6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0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8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FAD708" w:rsidR="00B87ED3" w:rsidRPr="00944D28" w:rsidRDefault="00814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6E8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B64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13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12C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635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072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8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76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D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9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58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E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14CB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0A51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