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39EE" w:rsidR="0061148E" w:rsidRPr="008F69F5" w:rsidRDefault="004E2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D8F3" w:rsidR="0061148E" w:rsidRPr="008F69F5" w:rsidRDefault="004E2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60997" w:rsidR="00B87ED3" w:rsidRPr="008F69F5" w:rsidRDefault="004E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A3B85" w:rsidR="00B87ED3" w:rsidRPr="008F69F5" w:rsidRDefault="004E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62333" w:rsidR="00B87ED3" w:rsidRPr="008F69F5" w:rsidRDefault="004E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EC788" w:rsidR="00B87ED3" w:rsidRPr="008F69F5" w:rsidRDefault="004E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0D484" w:rsidR="00B87ED3" w:rsidRPr="008F69F5" w:rsidRDefault="004E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BFA76" w:rsidR="00B87ED3" w:rsidRPr="008F69F5" w:rsidRDefault="004E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8D957" w:rsidR="00B87ED3" w:rsidRPr="008F69F5" w:rsidRDefault="004E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F3D46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96424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B9E5D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914A2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AF761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CF9EE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7B407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2942" w:rsidR="00B87ED3" w:rsidRPr="00944D28" w:rsidRDefault="004E2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D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1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9A3D5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3AE2A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2E22A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D87D3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00C60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665CB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B18D5" w:rsidR="00B87ED3" w:rsidRPr="008F69F5" w:rsidRDefault="004E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0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679F9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D7379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26DAF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E7642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BE695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CC9AD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4506A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9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1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2866B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21A14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EB89C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C1E41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DBB8B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29366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CC5A0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0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D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44782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B5285" w:rsidR="00B87ED3" w:rsidRPr="008F69F5" w:rsidRDefault="004E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EF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5F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23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BF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A1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E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B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A1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1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2024-06-10T00:51:00.0000000Z</dcterms:modified>
</coreProperties>
</file>