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9EA2A" w:rsidR="00FD3806" w:rsidRPr="00A72646" w:rsidRDefault="002B4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E0A9C" w:rsidR="00FD3806" w:rsidRPr="002A5E6C" w:rsidRDefault="002B4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CB31F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6B939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318F1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0E6A3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9D8D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5B6D0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CDBFD" w:rsidR="00B87ED3" w:rsidRPr="00AF0D95" w:rsidRDefault="002B4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E297B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163C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6594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A005A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0B39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EB45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F0C3E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1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C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B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2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8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9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94F3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98327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25C53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DC480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395B1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FC81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A438" w:rsidR="00B87ED3" w:rsidRPr="00AF0D95" w:rsidRDefault="002B4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C36F" w:rsidR="00B87ED3" w:rsidRPr="00AF0D95" w:rsidRDefault="002B4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8CA4" w:rsidR="00B87ED3" w:rsidRPr="00AF0D95" w:rsidRDefault="002B4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2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D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3BFC8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326B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F51F4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8FB3F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A3EE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0606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26D3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4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81FC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DCCF4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CF730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8F863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D3EA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B9AE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0CD1D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7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B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5755F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6C205" w:rsidR="00B87ED3" w:rsidRPr="00AF0D95" w:rsidRDefault="002B4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1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A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95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7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8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7C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6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