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55408" w:rsidR="00FD3806" w:rsidRPr="00A72646" w:rsidRDefault="00D33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B2431" w:rsidR="00FD3806" w:rsidRPr="002A5E6C" w:rsidRDefault="00D33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F6A7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6B2D4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2B66D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D1C27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9F100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1200E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328D3" w:rsidR="00B87ED3" w:rsidRPr="00AF0D95" w:rsidRDefault="00D33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5B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4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09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97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2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3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A6446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B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7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B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D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3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F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3406" w:rsidR="00B87ED3" w:rsidRPr="00AF0D95" w:rsidRDefault="00D332B4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4CFAF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5916E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52FD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15E1D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CBAC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9832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4824D" w:rsidR="00B87ED3" w:rsidRPr="00AF0D95" w:rsidRDefault="00D33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E42A" w:rsidR="00B87ED3" w:rsidRPr="00AF0D95" w:rsidRDefault="00D33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CFF4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8A63B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F10C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42F2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A77B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EEDFB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CED7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F570" w:rsidR="00B87ED3" w:rsidRPr="00AF0D95" w:rsidRDefault="00D33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C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B177C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10C34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A599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D2C1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BAFF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16D53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D6B5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CE4B" w:rsidR="00B87ED3" w:rsidRPr="00AF0D95" w:rsidRDefault="00D33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A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52A1D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B7BF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8CC6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91D1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7670F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5D54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8C90F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2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B11C3" w:rsidR="00B87ED3" w:rsidRPr="00AF0D95" w:rsidRDefault="00D33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F4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0E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46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54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62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CE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B5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78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B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F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F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7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69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1A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2B4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