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CE4F9" w:rsidR="00563B6E" w:rsidRPr="00B24A33" w:rsidRDefault="00261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F33D2" w:rsidR="00563B6E" w:rsidRPr="00B24A33" w:rsidRDefault="00261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CA6E8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47534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F0A78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30FA6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DCFFB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F5CC5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AA6F9" w:rsidR="00C11CD7" w:rsidRPr="00B24A33" w:rsidRDefault="00261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3D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66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4D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5E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6C929" w:rsidR="002113B7" w:rsidRPr="00B24A33" w:rsidRDefault="0026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6F71E" w:rsidR="002113B7" w:rsidRPr="00B24A33" w:rsidRDefault="0026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BFB97" w:rsidR="002113B7" w:rsidRPr="00B24A33" w:rsidRDefault="00261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D9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5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E3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89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E3825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7232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FC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2862A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3B2005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C4BA64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01729E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D5E2F1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9CEA2A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4905F" w:rsidR="002113B7" w:rsidRPr="00B24A33" w:rsidRDefault="00261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1B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83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F3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6D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00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0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36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CF9CA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5BFCD5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426FCB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B8C16F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4857CC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8E5E4C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D904D" w:rsidR="002113B7" w:rsidRPr="00B24A33" w:rsidRDefault="00261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78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F2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78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1A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CE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43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5A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06BCF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0872CA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EFE8F8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AAF844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28F624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11D30A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7C91A" w:rsidR="006E49F3" w:rsidRPr="00B24A33" w:rsidRDefault="00261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49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88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9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30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79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9E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AB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D734E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0731CD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3C8368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6871E5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63720A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C7C948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34E12" w:rsidR="006E49F3" w:rsidRPr="00B24A33" w:rsidRDefault="00261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D7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E6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9F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62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AB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1A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6E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678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2024-06-10T02:19:00.0000000Z</dcterms:modified>
</coreProperties>
</file>