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2E95E" w:rsidR="0061148E" w:rsidRPr="00C834E2" w:rsidRDefault="00410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A22E" w:rsidR="0061148E" w:rsidRPr="00C834E2" w:rsidRDefault="00410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CA1B9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51702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3B001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D8F59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54612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B3750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395B" w:rsidR="00B87ED3" w:rsidRPr="00944D28" w:rsidRDefault="0041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D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6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4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A8C44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DD99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73A1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F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9D49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C6E4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EFCFA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A9D1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CABDE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E3585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5228" w:rsidR="00B87ED3" w:rsidRPr="00944D28" w:rsidRDefault="0041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543A9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472E2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CDD1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F98A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CFA13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850F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1AEB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02FA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911E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14F4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A79D8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2ACC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19FC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8AD8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B172E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94BCD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4D1F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47071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508B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BEB8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4193C" w:rsidR="00B87ED3" w:rsidRPr="00944D28" w:rsidRDefault="0041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D4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2025-07-19T17:24:00.0000000Z</dcterms:modified>
</coreProperties>
</file>