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6F92" w:rsidR="0061148E" w:rsidRPr="00C834E2" w:rsidRDefault="00C21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1FEC" w:rsidR="0061148E" w:rsidRPr="00C834E2" w:rsidRDefault="00C21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66F04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54769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93E46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F1253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82EE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8075A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1DB0" w:rsidR="00B87ED3" w:rsidRPr="00944D28" w:rsidRDefault="00C2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7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D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CC333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103BF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B17CF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124B9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2928" w:rsidR="00B87ED3" w:rsidRPr="00944D28" w:rsidRDefault="00C2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9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502B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AC80C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7E25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B89A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AC95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6A9F6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0FD41" w:rsidR="00B87ED3" w:rsidRPr="00944D28" w:rsidRDefault="00C2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9FAA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4942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29930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A877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FB2FE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DDAC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A20E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6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702D3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08E3A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F472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6FCF9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5F6E0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04B8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C795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2A1A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D6F83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11E32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A4CC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D13E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208BE" w:rsidR="00B87ED3" w:rsidRPr="00944D28" w:rsidRDefault="00C2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21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2024-06-10T02:33:00.0000000Z</dcterms:modified>
</coreProperties>
</file>