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0761F" w:rsidR="00C34772" w:rsidRPr="0026421F" w:rsidRDefault="00DC6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57C17" w:rsidR="00C34772" w:rsidRPr="00D339A1" w:rsidRDefault="00DC6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60582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7A839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D079D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7171D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690E5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ACD72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C3A35" w:rsidR="002A7340" w:rsidRPr="00CD56BA" w:rsidRDefault="00DC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0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9C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B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D931F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30A09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803A9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7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4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9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D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C96D9" w:rsidR="001835FB" w:rsidRPr="000307EE" w:rsidRDefault="00DC6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65018" w:rsidR="001835FB" w:rsidRPr="000307EE" w:rsidRDefault="00DC6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Bridge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1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9EAF3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E064D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5A17D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A5B9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CC83C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55769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0B092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7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4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1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F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A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2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ADFE3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0BA17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CDAC9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313ED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3DD7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EEC65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DC641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B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F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2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0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F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F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B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CDD1D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B39DA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6DEEE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6634A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90FD7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5006E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AA262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B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7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3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B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E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5CA3B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4BE45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EFC55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B2C0D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B287D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DBB5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A618A" w:rsidR="009A6C64" w:rsidRPr="00730585" w:rsidRDefault="00DC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82BCF" w:rsidR="001835FB" w:rsidRPr="000307EE" w:rsidRDefault="00DC6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4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3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5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D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7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C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B69" w:rsidRPr="00B537C7" w:rsidRDefault="00DC6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EC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6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