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50B8F" w:rsidR="00C34772" w:rsidRPr="0026421F" w:rsidRDefault="006F1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19B33" w:rsidR="00C34772" w:rsidRPr="00D339A1" w:rsidRDefault="006F1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71D66" w:rsidR="002A7340" w:rsidRPr="00CD56BA" w:rsidRDefault="006F1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2719F" w:rsidR="002A7340" w:rsidRPr="00CD56BA" w:rsidRDefault="006F1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65ADC" w:rsidR="002A7340" w:rsidRPr="00CD56BA" w:rsidRDefault="006F1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CAAE6" w:rsidR="002A7340" w:rsidRPr="00CD56BA" w:rsidRDefault="006F1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E91AE" w:rsidR="002A7340" w:rsidRPr="00CD56BA" w:rsidRDefault="006F1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EAF26" w:rsidR="002A7340" w:rsidRPr="00CD56BA" w:rsidRDefault="006F1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5F149" w:rsidR="002A7340" w:rsidRPr="00CD56BA" w:rsidRDefault="006F1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9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E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0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7C5D6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03A4E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0277C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74D5D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4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1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1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432C8" w:rsidR="001835FB" w:rsidRPr="000307EE" w:rsidRDefault="006F1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9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7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F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FBEDB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D1AB5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025C9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2F288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87CE7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F4234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3189E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9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6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6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C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B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4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3134B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C95C2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2B7D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3670D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49B9F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B8028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4435D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8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A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E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5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2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0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9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2B1FF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79406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DBAA5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7C9FE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BE13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56740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5AB9F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3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6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E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C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F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7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5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88461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6E765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4F0AD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E4215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B50A9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1E869" w:rsidR="009A6C64" w:rsidRPr="00730585" w:rsidRDefault="006F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A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B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7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1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172F3" w:rsidR="001835FB" w:rsidRPr="000307EE" w:rsidRDefault="006F1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D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2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185" w:rsidRPr="00B537C7" w:rsidRDefault="006F1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49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