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D2A1F" w:rsidR="00C34772" w:rsidRPr="0026421F" w:rsidRDefault="00702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0326C" w:rsidR="00C34772" w:rsidRPr="00D339A1" w:rsidRDefault="00702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A1155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6862D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37FA6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065EA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377D0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0EFF6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3EE4A" w:rsidR="002A7340" w:rsidRPr="00CD56BA" w:rsidRDefault="00702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5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E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C288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0A275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139C7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38A7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2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3894E" w:rsidR="001835FB" w:rsidRPr="000307EE" w:rsidRDefault="00702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2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7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55CD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FE5D5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4060C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DEF9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3D2BF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495B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676C1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F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8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6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8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B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6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56CAD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9DA32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63D38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174A0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DA80C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93090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9C497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7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4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7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3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8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262EF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D5EC9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BDEBD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2E606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F8FC8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88CC2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2092F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A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A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C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F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B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C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7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7D139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A9AF3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0E296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08368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5D8D5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CF18B" w:rsidR="009A6C64" w:rsidRPr="00730585" w:rsidRDefault="0070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9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7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6A7FC" w:rsidR="001835FB" w:rsidRPr="000307EE" w:rsidRDefault="00702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C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B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5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392" w:rsidRPr="00B537C7" w:rsidRDefault="00702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E6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39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