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9543" w:rsidR="0061148E" w:rsidRPr="00C61931" w:rsidRDefault="008D1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8121" w:rsidR="0061148E" w:rsidRPr="00C61931" w:rsidRDefault="008D1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21C89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A8229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11E0C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B2CC8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8E4BF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DAF78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0BCA0" w:rsidR="00B87ED3" w:rsidRPr="00944D28" w:rsidRDefault="008D1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C8429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0A7A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D515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9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E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6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3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909E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5DA4D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9ADC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ABCBE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ED443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103C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A5ED" w:rsidR="00B87ED3" w:rsidRPr="00944D28" w:rsidRDefault="008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8F47" w:rsidR="00B87ED3" w:rsidRPr="00944D28" w:rsidRDefault="008D1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9140" w:rsidR="00B87ED3" w:rsidRPr="00944D28" w:rsidRDefault="008D1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7F9B9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5CA3F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865B4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95D0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D3FD6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D134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80458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2AC2" w:rsidR="00B87ED3" w:rsidRPr="00944D28" w:rsidRDefault="008D1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5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1519B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B03E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7E81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EF37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DBB99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F302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5F89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8D462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6BA3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0B08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36F2E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382A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80597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D5C86" w:rsidR="00B87ED3" w:rsidRPr="00944D28" w:rsidRDefault="008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FA9E" w:rsidR="00B87ED3" w:rsidRPr="00944D28" w:rsidRDefault="008D1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9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