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3AE5" w:rsidR="0061148E" w:rsidRPr="00944D28" w:rsidRDefault="00D35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EB25" w:rsidR="0061148E" w:rsidRPr="004A7085" w:rsidRDefault="00D35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E826A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6E78F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3ED15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6E6AF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303DD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48FC7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7C81D" w:rsidR="00A67F55" w:rsidRPr="00944D28" w:rsidRDefault="00D3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5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9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0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A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E62BB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95633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FD3FF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6C66" w:rsidR="00B87ED3" w:rsidRPr="00944D28" w:rsidRDefault="00D35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B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C1B10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8EEFF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5E58B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B6A22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C9AE7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3902F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33A64" w:rsidR="00B87ED3" w:rsidRPr="00944D28" w:rsidRDefault="00D3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6558" w:rsidR="00B87ED3" w:rsidRPr="00944D28" w:rsidRDefault="00D3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AE022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A61CB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0E2E1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36F93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F646E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C7B3F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DFFCC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54902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ED353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A30A7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0175F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F0EE0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B60BB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E07C8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14ED5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A4EE2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D8B8C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EB3A0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E77DC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9686D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492FB" w:rsidR="00B87ED3" w:rsidRPr="00944D28" w:rsidRDefault="00D3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839BA" w:rsidR="00B87ED3" w:rsidRPr="00944D28" w:rsidRDefault="00D3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01EF" w:rsidR="00B87ED3" w:rsidRPr="00944D28" w:rsidRDefault="00D3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57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