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4068" w:rsidR="0061148E" w:rsidRPr="008F69F5" w:rsidRDefault="00831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935D" w:rsidR="0061148E" w:rsidRPr="008F69F5" w:rsidRDefault="00831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247D7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A8535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DD6A6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8E7AA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C1169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78988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BCA70" w:rsidR="00B87ED3" w:rsidRPr="008F69F5" w:rsidRDefault="0083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74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7D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C5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5B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5069F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A3ADC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1BDC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1B78" w:rsidR="00B87ED3" w:rsidRPr="00944D28" w:rsidRDefault="00831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A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FC3F3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CC2F7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6405F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FA658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D0A6A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F7DAC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19127" w:rsidR="00B87ED3" w:rsidRPr="008F69F5" w:rsidRDefault="0083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7BA0D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00BC3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25EAB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EA724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A9CF6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DC356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B6188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27022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8AF5F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B5A93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0FDAB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A4482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C3BAE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2984C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BF2F8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683BE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2E97C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8B463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FF310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22D6C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31141" w:rsidR="00B87ED3" w:rsidRPr="008F69F5" w:rsidRDefault="0083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905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