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BBDCB" w:rsidR="0061148E" w:rsidRPr="008F69F5" w:rsidRDefault="00C539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B04F5" w:rsidR="0061148E" w:rsidRPr="008F69F5" w:rsidRDefault="00C539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10BEB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F13BC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54D99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03C3F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AA515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61B76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F2CF6" w:rsidR="00B87ED3" w:rsidRPr="008F69F5" w:rsidRDefault="00C53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9E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D1B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3B8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E5E32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90462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38151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8CC76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2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C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B5B4" w:rsidR="00B87ED3" w:rsidRPr="00944D28" w:rsidRDefault="00C53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88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12C4A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897A3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E62475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AC9A2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AEF81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9F81B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9E1AF" w:rsidR="00B87ED3" w:rsidRPr="008F69F5" w:rsidRDefault="00C53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1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7C30" w:rsidR="00B87ED3" w:rsidRPr="00944D28" w:rsidRDefault="00C5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2852" w:rsidR="00B87ED3" w:rsidRPr="00944D28" w:rsidRDefault="00C5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7B335D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967C3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E3E614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CEEFC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6922A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13355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93EB3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CED537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65C8D8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E33A68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46909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3C44F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E55FF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EFC484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6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6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2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17B81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8F668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B84AC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732D9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09BC0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40B14" w:rsidR="00B87ED3" w:rsidRPr="008F69F5" w:rsidRDefault="00C53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0B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1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635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9C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2025-07-19T12:46:00.0000000Z</dcterms:modified>
</coreProperties>
</file>