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4F12" w:rsidR="0061148E" w:rsidRPr="008F69F5" w:rsidRDefault="005C3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1F79" w:rsidR="0061148E" w:rsidRPr="008F69F5" w:rsidRDefault="005C3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F6768" w:rsidR="00B87ED3" w:rsidRPr="008F69F5" w:rsidRDefault="005C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AC3C8" w:rsidR="00B87ED3" w:rsidRPr="008F69F5" w:rsidRDefault="005C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05787" w:rsidR="00B87ED3" w:rsidRPr="008F69F5" w:rsidRDefault="005C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2D7FD" w:rsidR="00B87ED3" w:rsidRPr="008F69F5" w:rsidRDefault="005C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DD9C3" w:rsidR="00B87ED3" w:rsidRPr="008F69F5" w:rsidRDefault="005C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3E493" w:rsidR="00B87ED3" w:rsidRPr="008F69F5" w:rsidRDefault="005C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2514C" w:rsidR="00B87ED3" w:rsidRPr="008F69F5" w:rsidRDefault="005C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81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A5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FE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F4687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5FF45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2BD7C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C3566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7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F4920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E0088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EC530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0BAC9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EBE94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DD673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3052A" w:rsidR="00B87ED3" w:rsidRPr="008F69F5" w:rsidRDefault="005C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00A5" w:rsidR="00B87ED3" w:rsidRPr="00944D28" w:rsidRDefault="005C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7B6CB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43702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78075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9F9AA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6095B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F28C5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9821E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39D62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CD65F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25539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D19E9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CE4DC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85C14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57395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243E9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F88A8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8ADEF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5A739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0E01F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360E5" w:rsidR="00B87ED3" w:rsidRPr="008F69F5" w:rsidRDefault="005C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FA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DD9D" w:rsidR="00B87ED3" w:rsidRPr="00944D28" w:rsidRDefault="005C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D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