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65D57" w:rsidR="00FD3806" w:rsidRPr="00A72646" w:rsidRDefault="00175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E44FA" w:rsidR="00FD3806" w:rsidRPr="002A5E6C" w:rsidRDefault="00175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08EEC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A123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D5A64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C72B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26E8F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9721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DEB0" w:rsidR="00B87ED3" w:rsidRPr="00AF0D95" w:rsidRDefault="0017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79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C8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B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F929A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C558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7FDCD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790E3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D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0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1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4C3A" w:rsidR="00B87ED3" w:rsidRPr="00AF0D95" w:rsidRDefault="00175EA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A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3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0768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B80C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11FE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88EE7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91A5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E10F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8F98" w:rsidR="00B87ED3" w:rsidRPr="00AF0D95" w:rsidRDefault="0017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8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9922" w:rsidR="00B87ED3" w:rsidRPr="00AF0D95" w:rsidRDefault="0017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A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2F2A7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CC16E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308EC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A85C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A562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959A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05A1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D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0908D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2CFD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584E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E29F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9AEB1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459A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555D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3E36" w:rsidR="00B87ED3" w:rsidRPr="00AF0D95" w:rsidRDefault="0017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F785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BDD1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D25C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2E278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B8622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9B1E" w:rsidR="00B87ED3" w:rsidRPr="00AF0D95" w:rsidRDefault="0017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9E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708D" w:rsidR="00B87ED3" w:rsidRPr="00AF0D95" w:rsidRDefault="0017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6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B3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A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