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FA498" w:rsidR="00FD3806" w:rsidRPr="00A72646" w:rsidRDefault="007E6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6AD2B" w:rsidR="00FD3806" w:rsidRPr="002A5E6C" w:rsidRDefault="007E6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A9DDA" w:rsidR="00B87ED3" w:rsidRPr="00AF0D95" w:rsidRDefault="007E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B934F" w:rsidR="00B87ED3" w:rsidRPr="00AF0D95" w:rsidRDefault="007E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B8CFC" w:rsidR="00B87ED3" w:rsidRPr="00AF0D95" w:rsidRDefault="007E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0F29F" w:rsidR="00B87ED3" w:rsidRPr="00AF0D95" w:rsidRDefault="007E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CB024" w:rsidR="00B87ED3" w:rsidRPr="00AF0D95" w:rsidRDefault="007E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10F4" w:rsidR="00B87ED3" w:rsidRPr="00AF0D95" w:rsidRDefault="007E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DA01F" w:rsidR="00B87ED3" w:rsidRPr="00AF0D95" w:rsidRDefault="007E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A2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FE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B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1ED01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B039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10517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D1BB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2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7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D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1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3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2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A2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A75C0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9A201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99C74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F3DAD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55AD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FA727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5F1B6" w:rsidR="00B87ED3" w:rsidRPr="00AF0D95" w:rsidRDefault="007E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D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B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1338" w:rsidR="00B87ED3" w:rsidRPr="00AF0D95" w:rsidRDefault="007E6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4FC2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B511A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E64B0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77A8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E67FE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2F4BF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19BE8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0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84AF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5C5C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A0DAD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EF700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1043A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6DF94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AC658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A08B" w:rsidR="00B87ED3" w:rsidRPr="00AF0D95" w:rsidRDefault="007E6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9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F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E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E7E54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07E49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ACEB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F001B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0ADB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8FE32" w:rsidR="00B87ED3" w:rsidRPr="00AF0D95" w:rsidRDefault="007E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54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51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EC2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E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