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1B1E1" w:rsidR="00061896" w:rsidRPr="005F4693" w:rsidRDefault="00484D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445DF" w:rsidR="00061896" w:rsidRPr="00E407AC" w:rsidRDefault="00484D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04CA" w:rsidR="00FC15B4" w:rsidRPr="00D11D17" w:rsidRDefault="004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C5A8" w:rsidR="00FC15B4" w:rsidRPr="00D11D17" w:rsidRDefault="004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D656" w:rsidR="00FC15B4" w:rsidRPr="00D11D17" w:rsidRDefault="004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2AE6" w:rsidR="00FC15B4" w:rsidRPr="00D11D17" w:rsidRDefault="004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1A0" w:rsidR="00FC15B4" w:rsidRPr="00D11D17" w:rsidRDefault="004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3CDE" w:rsidR="00FC15B4" w:rsidRPr="00D11D17" w:rsidRDefault="004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31DB" w:rsidR="00FC15B4" w:rsidRPr="00D11D17" w:rsidRDefault="004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60A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856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7666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8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A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2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8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B793C" w:rsidR="00DE76F3" w:rsidRPr="0026478E" w:rsidRDefault="00484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1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D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03C7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CA0E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DA67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C0E9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B32C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CAD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028A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8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F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B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B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0EA43" w:rsidR="00DE76F3" w:rsidRPr="0026478E" w:rsidRDefault="00484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B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C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A093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1A97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0FD1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D9A6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939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47CB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B9D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E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2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2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7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2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5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F89E5" w:rsidR="00DE76F3" w:rsidRPr="0026478E" w:rsidRDefault="00484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E09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A3A5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A9BE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AA1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4B09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88CF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89C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4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0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B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0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8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B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6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F5AC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3189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1E47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CB6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E63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F84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9554" w:rsidR="009A6C64" w:rsidRPr="00C2583D" w:rsidRDefault="004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3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F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F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E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735D9" w:rsidR="00DE76F3" w:rsidRPr="0026478E" w:rsidRDefault="00484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A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2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D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