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ACBE" w:rsidR="0061148E" w:rsidRPr="0035681E" w:rsidRDefault="00DF65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9ADD" w:rsidR="0061148E" w:rsidRPr="0035681E" w:rsidRDefault="00DF65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318B9" w:rsidR="00CD0676" w:rsidRPr="00944D28" w:rsidRDefault="00DF6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BA868" w:rsidR="00CD0676" w:rsidRPr="00944D28" w:rsidRDefault="00DF6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63572" w:rsidR="00CD0676" w:rsidRPr="00944D28" w:rsidRDefault="00DF6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24ACF" w:rsidR="00CD0676" w:rsidRPr="00944D28" w:rsidRDefault="00DF6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DFE88" w:rsidR="00CD0676" w:rsidRPr="00944D28" w:rsidRDefault="00DF6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D25B5" w:rsidR="00CD0676" w:rsidRPr="00944D28" w:rsidRDefault="00DF6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78E29" w:rsidR="00CD0676" w:rsidRPr="00944D28" w:rsidRDefault="00DF6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C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4673E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9E31C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9FE59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A8E4F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33FEE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B5D4F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D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9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A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2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76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B9B3F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9E6E5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41005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2681A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A74C5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57972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00B9B" w:rsidR="00B87ED3" w:rsidRPr="00944D28" w:rsidRDefault="00DF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B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0CAE4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9B03C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2264A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DFD2C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DF73E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9C349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0F000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A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6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5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4E22E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899F6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9414C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97840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C6658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9F577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46C5A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A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D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30689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BE0D8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9795D" w:rsidR="00B87ED3" w:rsidRPr="00944D28" w:rsidRDefault="00DF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5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3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6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0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B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5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2024-06-11T22:24:00.0000000Z</dcterms:modified>
</coreProperties>
</file>