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3DE6" w:rsidR="0061148E" w:rsidRPr="00944D28" w:rsidRDefault="00103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1A6BF" w:rsidR="0061148E" w:rsidRPr="004A7085" w:rsidRDefault="00103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44F91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34CE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88376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A104A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864CC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40BE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D8507" w:rsidR="00B87ED3" w:rsidRPr="00944D28" w:rsidRDefault="00103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6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3FAD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9DE89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ADE1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E0290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52DE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F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50DB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050A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1614B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E319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2B54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930B3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085B9" w:rsidR="00B87ED3" w:rsidRPr="00944D28" w:rsidRDefault="00103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97D77" w:rsidR="00B87ED3" w:rsidRPr="00944D28" w:rsidRDefault="00103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825F3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FB459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2B0F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8624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9D21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3DF4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6785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F29B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7261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D7AE2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7598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0C30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29237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B9C0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4E62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E051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C2FC9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1AA4F" w:rsidR="00B87ED3" w:rsidRPr="00944D28" w:rsidRDefault="00103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2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5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A5D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2025-07-18T12:12:00.0000000Z</dcterms:modified>
</coreProperties>
</file>