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9467C" w:rsidR="0061148E" w:rsidRPr="00177744" w:rsidRDefault="00A42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1ACC" w:rsidR="0061148E" w:rsidRPr="00177744" w:rsidRDefault="00A42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84D0E" w:rsidR="00983D57" w:rsidRPr="00177744" w:rsidRDefault="00A4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7F515" w:rsidR="00983D57" w:rsidRPr="00177744" w:rsidRDefault="00A4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2C0E9" w:rsidR="00983D57" w:rsidRPr="00177744" w:rsidRDefault="00A4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C737F" w:rsidR="00983D57" w:rsidRPr="00177744" w:rsidRDefault="00A4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22901" w:rsidR="00983D57" w:rsidRPr="00177744" w:rsidRDefault="00A4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2CFD2" w:rsidR="00983D57" w:rsidRPr="00177744" w:rsidRDefault="00A4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9806F" w:rsidR="00983D57" w:rsidRPr="00177744" w:rsidRDefault="00A4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FC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38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57ACE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6801E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B9740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499CB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3FAE0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1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8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5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D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6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C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C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2DC1B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3AD47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606C5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42BE8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78220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A5FCB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33D05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2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B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E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5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7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9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8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25B9D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292D9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706E2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E79CE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A4A53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C565F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9BD5A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1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8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F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3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2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BE848" w:rsidR="00B87ED3" w:rsidRPr="00177744" w:rsidRDefault="00A42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1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35A4C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0763A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6BB23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AB7BE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83B3C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252F0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CF2D6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C100B" w:rsidR="00B87ED3" w:rsidRPr="00177744" w:rsidRDefault="00A42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AE8E6" w:rsidR="00B87ED3" w:rsidRPr="00177744" w:rsidRDefault="00A42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6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7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5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4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C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8D607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559A0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D6DCF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CDDB7" w:rsidR="00B87ED3" w:rsidRPr="00177744" w:rsidRDefault="00A4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B6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28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AD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7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C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A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2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1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A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0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95C"/>
    <w:rsid w:val="00AB2AC7"/>
    <w:rsid w:val="00AD7938"/>
    <w:rsid w:val="00B318D0"/>
    <w:rsid w:val="00B87ED3"/>
    <w:rsid w:val="00BD2EA8"/>
    <w:rsid w:val="00BF76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2024-06-12T01:26:00.0000000Z</dcterms:modified>
</coreProperties>
</file>