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27DE" w:rsidR="0061148E" w:rsidRPr="00177744" w:rsidRDefault="006E1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20DA9" w:rsidR="0061148E" w:rsidRPr="00177744" w:rsidRDefault="006E1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325F3" w:rsidR="00983D57" w:rsidRPr="00177744" w:rsidRDefault="006E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FEA16" w:rsidR="00983D57" w:rsidRPr="00177744" w:rsidRDefault="006E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44C94" w:rsidR="00983D57" w:rsidRPr="00177744" w:rsidRDefault="006E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073AA" w:rsidR="00983D57" w:rsidRPr="00177744" w:rsidRDefault="006E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026F0" w:rsidR="00983D57" w:rsidRPr="00177744" w:rsidRDefault="006E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2D1D7" w:rsidR="00983D57" w:rsidRPr="00177744" w:rsidRDefault="006E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70280" w:rsidR="00983D57" w:rsidRPr="00177744" w:rsidRDefault="006E1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30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BD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C6C37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451CB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534D3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8971E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3B2E0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A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C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0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2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8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A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1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F4F0B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60C2D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055EE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A5F3B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6B110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3F22E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71F8C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8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E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D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4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3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E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1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8C030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7B390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80BAB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E9866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48E62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E41EE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42DCA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1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0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4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9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FD609" w:rsidR="00B87ED3" w:rsidRPr="00177744" w:rsidRDefault="006E1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841E2" w:rsidR="00B87ED3" w:rsidRPr="00177744" w:rsidRDefault="006E1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D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DF3F3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3E306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BCF25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B2027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85B2B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06001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2ECFC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4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9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6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D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E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F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A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875FF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D3ED6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1478B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D7CDD" w:rsidR="00B87ED3" w:rsidRPr="00177744" w:rsidRDefault="006E1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FA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5F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28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3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0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2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74D5D" w:rsidR="00B87ED3" w:rsidRPr="00177744" w:rsidRDefault="006E1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2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4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8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4E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