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050B" w:rsidR="0061148E" w:rsidRPr="00177744" w:rsidRDefault="00CC5A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7C19" w:rsidR="0061148E" w:rsidRPr="00177744" w:rsidRDefault="00CC5A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F021B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C1EF0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7EA3B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F89E3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A7CF2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F37FF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4731D" w:rsidR="00983D57" w:rsidRPr="00177744" w:rsidRDefault="00CC5A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8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22951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C3F90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4626EA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A52473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ECD74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96A70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9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7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F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F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4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C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5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34C3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AE9C0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6A388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4639A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D20AB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8906D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9E7B9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0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6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C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D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B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9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B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2F0A8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B19C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175D1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6292C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EAE8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611038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48830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7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9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1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6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2A02F" w:rsidR="00B87ED3" w:rsidRPr="00177744" w:rsidRDefault="00CC5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7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BA31E" w:rsidR="00B87ED3" w:rsidRPr="00177744" w:rsidRDefault="00CC5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41B78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675F8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EBCB0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F3369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8818D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F4174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A2FB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9ABCF" w:rsidR="00B87ED3" w:rsidRPr="00177744" w:rsidRDefault="00CC5A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8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09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3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E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E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BB74F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E13CA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4AC99" w:rsidR="00B87ED3" w:rsidRPr="00177744" w:rsidRDefault="00CC5A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9B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EFD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4D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D0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94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A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E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7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77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8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B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C5A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