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152B0" w:rsidR="00C34772" w:rsidRPr="0026421F" w:rsidRDefault="005E3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6A300" w:rsidR="00C34772" w:rsidRPr="00D339A1" w:rsidRDefault="005E3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56AE9" w:rsidR="002A7340" w:rsidRPr="00CD56BA" w:rsidRDefault="005E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A8F1F" w:rsidR="002A7340" w:rsidRPr="00CD56BA" w:rsidRDefault="005E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B4A80" w:rsidR="002A7340" w:rsidRPr="00CD56BA" w:rsidRDefault="005E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844F6" w:rsidR="002A7340" w:rsidRPr="00CD56BA" w:rsidRDefault="005E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EAD7F" w:rsidR="002A7340" w:rsidRPr="00CD56BA" w:rsidRDefault="005E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F57DA" w:rsidR="002A7340" w:rsidRPr="00CD56BA" w:rsidRDefault="005E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11475" w:rsidR="002A7340" w:rsidRPr="00CD56BA" w:rsidRDefault="005E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E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FC0D5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85E8F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B113E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D7A9D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45760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CD5D1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6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5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0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1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5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8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3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66634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9A04C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F0FC6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126F2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567E2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15562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FE508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B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7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D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F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F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5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2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F6FFE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7764C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78D2D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86327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82A5C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94EB8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6DC8F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8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2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F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0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C8C7E" w:rsidR="001835FB" w:rsidRPr="000307EE" w:rsidRDefault="005E3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D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8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FE0B2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DB085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6D069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33B44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7A345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FEB3A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732CA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58A30" w:rsidR="001835FB" w:rsidRPr="000307EE" w:rsidRDefault="005E3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9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6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5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F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F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4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3D72E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062FC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6B1A" w:rsidR="009A6C64" w:rsidRPr="00730585" w:rsidRDefault="005E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E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E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EB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F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2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8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D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F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2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3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8A5" w:rsidRPr="00B537C7" w:rsidRDefault="005E3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CC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8A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