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35E58" w:rsidR="00C34772" w:rsidRPr="0026421F" w:rsidRDefault="00CA3F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035B7" w:rsidR="00C34772" w:rsidRPr="00D339A1" w:rsidRDefault="00CA3F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FBFC1" w:rsidR="002A7340" w:rsidRPr="00CD56BA" w:rsidRDefault="00CA3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C2660" w:rsidR="002A7340" w:rsidRPr="00CD56BA" w:rsidRDefault="00CA3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4AC5E" w:rsidR="002A7340" w:rsidRPr="00CD56BA" w:rsidRDefault="00CA3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A5834" w:rsidR="002A7340" w:rsidRPr="00CD56BA" w:rsidRDefault="00CA3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9411C" w:rsidR="002A7340" w:rsidRPr="00CD56BA" w:rsidRDefault="00CA3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AE0A7" w:rsidR="002A7340" w:rsidRPr="00CD56BA" w:rsidRDefault="00CA3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F6CC5" w:rsidR="002A7340" w:rsidRPr="00CD56BA" w:rsidRDefault="00CA3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71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69332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23F51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61765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00F3B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243B1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DFC11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1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9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3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C5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5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B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C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F01BE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FA092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4EE6E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B1636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729BA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5AA30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6E6F2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2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F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B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F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8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E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6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F5B04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614C3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806DF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FFA27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98E1E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DB53E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C5550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3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7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C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C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10C34" w:rsidR="001835FB" w:rsidRPr="000307EE" w:rsidRDefault="00CA3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E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9B7D7" w:rsidR="001835FB" w:rsidRPr="000307EE" w:rsidRDefault="00CA3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0B884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D8433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4F947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6009D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A8285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A7E12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8C1E6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3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5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B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26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E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3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3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3776C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40EFD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0E096" w:rsidR="009A6C64" w:rsidRPr="00730585" w:rsidRDefault="00CA3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68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5B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1A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C1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9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FC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4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F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E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B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5A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F28" w:rsidRPr="00B537C7" w:rsidRDefault="00CA3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BE0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ED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F2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2019-12-12T15:31:00.0000000Z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